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306A" w14:textId="1DA03D67" w:rsidR="00793755" w:rsidRPr="00793755" w:rsidRDefault="00793755">
      <w:pPr>
        <w:rPr>
          <w:rFonts w:ascii="Aharoni" w:hAnsi="Aharoni" w:cs="Aharoni"/>
          <w:sz w:val="96"/>
          <w:szCs w:val="96"/>
        </w:rPr>
      </w:pPr>
      <w:r>
        <w:rPr>
          <w:rFonts w:ascii="Aharoni" w:hAnsi="Aharoni"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14BF82" wp14:editId="3907EC70">
                <wp:simplePos x="0" y="0"/>
                <wp:positionH relativeFrom="column">
                  <wp:posOffset>4629150</wp:posOffset>
                </wp:positionH>
                <wp:positionV relativeFrom="paragraph">
                  <wp:posOffset>-311150</wp:posOffset>
                </wp:positionV>
                <wp:extent cx="1714500" cy="1549400"/>
                <wp:effectExtent l="0" t="0" r="19050" b="12700"/>
                <wp:wrapNone/>
                <wp:docPr id="10314290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8E93AD" w14:textId="2760545D" w:rsidR="00793755" w:rsidRDefault="00793755">
                            <w:r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5913340" wp14:editId="1E67F252">
                                  <wp:extent cx="1451610" cy="1451610"/>
                                  <wp:effectExtent l="0" t="0" r="0" b="0"/>
                                  <wp:docPr id="1694671155" name="Picture 9" descr="A black and white diagram of mathematical symbo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4671155" name="Picture 9" descr="A black and white diagram of mathematical symbol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1610" cy="1451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BF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4.5pt;margin-top:-24.5pt;width:135pt;height:12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" fillcolor="white [3201]" strokecolor="white [3212]" strokeweight=".5pt">
                <v:textbox>
                  <w:txbxContent>
                    <w:p w14:paraId="5B8E93AD" w14:textId="2760545D" w:rsidR="00793755" w:rsidRDefault="00793755">
                      <w:r>
                        <w:rPr>
                          <w:rFonts w:ascii="Aharoni" w:hAnsi="Aharoni" w:cs="Aharoni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5913340" wp14:editId="1E67F252">
                            <wp:extent cx="1451610" cy="1451610"/>
                            <wp:effectExtent l="0" t="0" r="0" b="0"/>
                            <wp:docPr id="1694671155" name="Picture 9" descr="A black and white diagram of mathematical symbo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4671155" name="Picture 9" descr="A black and white diagram of mathematical symbol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1610" cy="1451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3755">
        <w:rPr>
          <w:rFonts w:ascii="Aharoni" w:hAnsi="Aharoni" w:cs="Aharoni"/>
          <w:sz w:val="96"/>
          <w:szCs w:val="96"/>
        </w:rPr>
        <w:t>Festival</w:t>
      </w:r>
      <w:r>
        <w:rPr>
          <w:rFonts w:ascii="Aharoni" w:hAnsi="Aharoni" w:cs="Aharoni"/>
          <w:sz w:val="96"/>
          <w:szCs w:val="96"/>
        </w:rPr>
        <w:t xml:space="preserve"> de         </w:t>
      </w:r>
    </w:p>
    <w:p w14:paraId="52DF4F00" w14:textId="7D93FD90" w:rsidR="00793755" w:rsidRDefault="00793755">
      <w:pPr>
        <w:rPr>
          <w:rFonts w:ascii="Aharoni" w:hAnsi="Aharoni" w:cs="Aharoni"/>
          <w:sz w:val="96"/>
          <w:szCs w:val="96"/>
        </w:rPr>
      </w:pPr>
      <w:proofErr w:type="spellStart"/>
      <w:r w:rsidRPr="00793755">
        <w:rPr>
          <w:rFonts w:ascii="Aharoni" w:hAnsi="Aharoni" w:cs="Aharoni" w:hint="cs"/>
          <w:sz w:val="96"/>
          <w:szCs w:val="96"/>
        </w:rPr>
        <w:t>Mat</w:t>
      </w:r>
      <w:r>
        <w:rPr>
          <w:rFonts w:ascii="Aharoni" w:hAnsi="Aharoni" w:cs="Aharoni"/>
          <w:sz w:val="96"/>
          <w:szCs w:val="96"/>
        </w:rPr>
        <w:t>em</w:t>
      </w:r>
      <w:r>
        <w:rPr>
          <w:rFonts w:ascii="Aharoni" w:hAnsi="Aharoni" w:cs="Aharoni" w:hint="cs"/>
          <w:sz w:val="96"/>
          <w:szCs w:val="96"/>
        </w:rPr>
        <w:t>á</w:t>
      </w:r>
      <w:r>
        <w:rPr>
          <w:rFonts w:ascii="Aharoni" w:hAnsi="Aharoni" w:cs="Aharoni"/>
          <w:sz w:val="96"/>
          <w:szCs w:val="96"/>
        </w:rPr>
        <w:t>ticas</w:t>
      </w:r>
      <w:proofErr w:type="spellEnd"/>
      <w:r>
        <w:rPr>
          <w:rFonts w:ascii="Aharoni" w:hAnsi="Aharoni" w:cs="Aharoni"/>
          <w:sz w:val="96"/>
          <w:szCs w:val="96"/>
        </w:rPr>
        <w:t xml:space="preserve"> de</w:t>
      </w:r>
    </w:p>
    <w:p w14:paraId="3597AECE" w14:textId="7B958182" w:rsidR="00793755" w:rsidRPr="00793755" w:rsidRDefault="00793755">
      <w:pPr>
        <w:rPr>
          <w:rFonts w:ascii="Aharoni" w:hAnsi="Aharoni" w:cs="Aharoni"/>
          <w:sz w:val="96"/>
          <w:szCs w:val="96"/>
        </w:rPr>
      </w:pPr>
      <w:r>
        <w:rPr>
          <w:rFonts w:ascii="Aharoni" w:hAnsi="Aharoni" w:cs="Aharoni"/>
          <w:sz w:val="96"/>
          <w:szCs w:val="96"/>
        </w:rPr>
        <w:t>Humboldt</w:t>
      </w:r>
    </w:p>
    <w:p w14:paraId="096433CA" w14:textId="144E2DDC" w:rsidR="00793755" w:rsidRPr="00793755" w:rsidRDefault="00793755" w:rsidP="00793755">
      <w:pPr>
        <w:jc w:val="center"/>
        <w:rPr>
          <w:rFonts w:ascii="Aharoni" w:hAnsi="Aharoni" w:cs="Aharoni"/>
          <w:i/>
          <w:iCs/>
          <w:sz w:val="52"/>
          <w:szCs w:val="52"/>
        </w:rPr>
      </w:pPr>
      <w:r>
        <w:rPr>
          <w:rFonts w:ascii="Aharoni" w:hAnsi="Aharoni" w:cs="Aharoni"/>
          <w:i/>
          <w:iCs/>
          <w:sz w:val="52"/>
          <w:szCs w:val="52"/>
        </w:rPr>
        <w:t xml:space="preserve">Una </w:t>
      </w:r>
      <w:proofErr w:type="spellStart"/>
      <w:r>
        <w:rPr>
          <w:rFonts w:ascii="Aharoni" w:hAnsi="Aharoni" w:cs="Aharoni"/>
          <w:i/>
          <w:iCs/>
          <w:sz w:val="52"/>
          <w:szCs w:val="52"/>
        </w:rPr>
        <w:t>celebaci</w:t>
      </w:r>
      <w:r>
        <w:rPr>
          <w:rFonts w:ascii="Aharoni" w:hAnsi="Aharoni" w:cs="Aharoni" w:hint="cs"/>
          <w:i/>
          <w:iCs/>
          <w:sz w:val="52"/>
          <w:szCs w:val="52"/>
        </w:rPr>
        <w:t>ó</w:t>
      </w:r>
      <w:r>
        <w:rPr>
          <w:rFonts w:ascii="Aharoni" w:hAnsi="Aharoni" w:cs="Aharoni"/>
          <w:i/>
          <w:iCs/>
          <w:sz w:val="52"/>
          <w:szCs w:val="52"/>
        </w:rPr>
        <w:t>n</w:t>
      </w:r>
      <w:proofErr w:type="spellEnd"/>
      <w:r>
        <w:rPr>
          <w:rFonts w:ascii="Aharoni" w:hAnsi="Aharoni" w:cs="Aharoni"/>
          <w:i/>
          <w:iCs/>
          <w:sz w:val="52"/>
          <w:szCs w:val="52"/>
        </w:rPr>
        <w:t xml:space="preserve"> </w:t>
      </w:r>
      <w:proofErr w:type="spellStart"/>
      <w:r>
        <w:rPr>
          <w:rFonts w:ascii="Aharoni" w:hAnsi="Aharoni" w:cs="Aharoni"/>
          <w:i/>
          <w:iCs/>
          <w:sz w:val="52"/>
          <w:szCs w:val="52"/>
        </w:rPr>
        <w:t>comunitaria</w:t>
      </w:r>
      <w:proofErr w:type="spellEnd"/>
      <w:r>
        <w:rPr>
          <w:rFonts w:ascii="Aharoni" w:hAnsi="Aharoni" w:cs="Aharoni"/>
          <w:i/>
          <w:iCs/>
          <w:sz w:val="52"/>
          <w:szCs w:val="52"/>
        </w:rPr>
        <w:t xml:space="preserve"> de </w:t>
      </w:r>
      <w:proofErr w:type="spellStart"/>
      <w:r>
        <w:rPr>
          <w:rFonts w:ascii="Aharoni" w:hAnsi="Aharoni" w:cs="Aharoni"/>
          <w:i/>
          <w:iCs/>
          <w:sz w:val="52"/>
          <w:szCs w:val="52"/>
        </w:rPr>
        <w:t>Matem</w:t>
      </w:r>
      <w:r w:rsidRPr="00793755">
        <w:rPr>
          <w:rFonts w:ascii="Aharoni" w:hAnsi="Aharoni" w:cs="Aharoni" w:hint="cs"/>
          <w:i/>
          <w:iCs/>
          <w:sz w:val="52"/>
          <w:szCs w:val="52"/>
        </w:rPr>
        <w:t>á</w:t>
      </w:r>
      <w:r>
        <w:rPr>
          <w:rFonts w:ascii="Aharoni" w:hAnsi="Aharoni" w:cs="Aharoni"/>
          <w:i/>
          <w:iCs/>
          <w:sz w:val="52"/>
          <w:szCs w:val="52"/>
        </w:rPr>
        <w:t>ticas</w:t>
      </w:r>
      <w:proofErr w:type="spellEnd"/>
    </w:p>
    <w:p w14:paraId="4809771C" w14:textId="0FBC0EDA" w:rsidR="00793755" w:rsidRPr="00793755" w:rsidRDefault="00793755" w:rsidP="00793755">
      <w:pPr>
        <w:jc w:val="center"/>
        <w:rPr>
          <w:rFonts w:ascii="Aharoni" w:hAnsi="Aharoni" w:cs="Aharoni"/>
          <w:sz w:val="56"/>
          <w:szCs w:val="56"/>
        </w:rPr>
      </w:pPr>
      <w:r w:rsidRPr="00793755">
        <w:rPr>
          <w:rFonts w:ascii="Aharoni" w:hAnsi="Aharoni" w:cs="Aharoni" w:hint="cs"/>
          <w:sz w:val="56"/>
          <w:szCs w:val="56"/>
        </w:rPr>
        <w:t>Sa</w:t>
      </w:r>
      <w:r>
        <w:rPr>
          <w:rFonts w:ascii="Aharoni" w:hAnsi="Aharoni" w:cs="Aharoni"/>
          <w:sz w:val="56"/>
          <w:szCs w:val="56"/>
        </w:rPr>
        <w:t>bado</w:t>
      </w:r>
      <w:r w:rsidRPr="00793755">
        <w:rPr>
          <w:rFonts w:ascii="Aharoni" w:hAnsi="Aharoni" w:cs="Aharoni" w:hint="cs"/>
          <w:sz w:val="56"/>
          <w:szCs w:val="56"/>
        </w:rPr>
        <w:t xml:space="preserve"> </w:t>
      </w:r>
      <w:r>
        <w:rPr>
          <w:rFonts w:ascii="Aharoni" w:hAnsi="Aharoni" w:cs="Aharoni"/>
          <w:sz w:val="56"/>
          <w:szCs w:val="56"/>
        </w:rPr>
        <w:t xml:space="preserve">27 de </w:t>
      </w:r>
      <w:proofErr w:type="spellStart"/>
      <w:r>
        <w:rPr>
          <w:rFonts w:ascii="Aharoni" w:hAnsi="Aharoni" w:cs="Aharoni"/>
          <w:sz w:val="56"/>
          <w:szCs w:val="56"/>
        </w:rPr>
        <w:t>abril</w:t>
      </w:r>
      <w:proofErr w:type="spellEnd"/>
      <w:r>
        <w:rPr>
          <w:rFonts w:ascii="Aharoni" w:hAnsi="Aharoni" w:cs="Aharoni"/>
          <w:sz w:val="56"/>
          <w:szCs w:val="56"/>
        </w:rPr>
        <w:t xml:space="preserve"> </w:t>
      </w:r>
    </w:p>
    <w:p w14:paraId="5EBCCBAC" w14:textId="2E2B595F" w:rsidR="00793755" w:rsidRDefault="00793755" w:rsidP="00793755">
      <w:pPr>
        <w:jc w:val="center"/>
        <w:rPr>
          <w:rFonts w:ascii="Aharoni" w:hAnsi="Aharoni" w:cs="Aharoni"/>
          <w:sz w:val="56"/>
          <w:szCs w:val="56"/>
        </w:rPr>
      </w:pPr>
      <w:r w:rsidRPr="00793755">
        <w:rPr>
          <w:rFonts w:ascii="Aharoni" w:hAnsi="Aharoni" w:cs="Aharoni" w:hint="cs"/>
          <w:sz w:val="56"/>
          <w:szCs w:val="56"/>
        </w:rPr>
        <w:t>12:00 to 4:00</w:t>
      </w:r>
    </w:p>
    <w:p w14:paraId="0F8ADBB6" w14:textId="3D64629D" w:rsidR="00793755" w:rsidRDefault="00793755" w:rsidP="00793755">
      <w:pPr>
        <w:spacing w:after="0"/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>Adorni Center</w:t>
      </w:r>
    </w:p>
    <w:p w14:paraId="4CB34AD4" w14:textId="1B58BDB1" w:rsidR="00793755" w:rsidRPr="00793755" w:rsidRDefault="00906E0C" w:rsidP="00793755">
      <w:pPr>
        <w:jc w:val="center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27B765" wp14:editId="4AEF9D16">
                <wp:simplePos x="0" y="0"/>
                <wp:positionH relativeFrom="column">
                  <wp:posOffset>-336550</wp:posOffset>
                </wp:positionH>
                <wp:positionV relativeFrom="paragraph">
                  <wp:posOffset>395605</wp:posOffset>
                </wp:positionV>
                <wp:extent cx="2997200" cy="3295650"/>
                <wp:effectExtent l="0" t="0" r="12700" b="19050"/>
                <wp:wrapNone/>
                <wp:docPr id="5354080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E8F7F6" w14:textId="487661A6" w:rsidR="00793755" w:rsidRDefault="00906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D02B0" wp14:editId="631AD9D6">
                                  <wp:extent cx="3168650" cy="3168650"/>
                                  <wp:effectExtent l="0" t="0" r="6350" b="6350"/>
                                  <wp:docPr id="383684835" name="Picture 12" descr="A circle with black and blue icon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3684835" name="Picture 12" descr="A circle with black and blue icon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8650" cy="316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B765" id="Text Box 2" o:spid="_x0000_s1027" type="#_x0000_t202" style="position:absolute;left:0;text-align:left;margin-left:-26.5pt;margin-top:31.15pt;width:236pt;height:25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" fillcolor="white [3201]" strokecolor="white [3212]" strokeweight=".5pt">
                <v:textbox>
                  <w:txbxContent>
                    <w:p w14:paraId="69E8F7F6" w14:textId="487661A6" w:rsidR="00793755" w:rsidRDefault="00906E0C">
                      <w:r>
                        <w:rPr>
                          <w:noProof/>
                        </w:rPr>
                        <w:drawing>
                          <wp:inline distT="0" distB="0" distL="0" distR="0" wp14:anchorId="008D02B0" wp14:editId="631AD9D6">
                            <wp:extent cx="3168650" cy="3168650"/>
                            <wp:effectExtent l="0" t="0" r="6350" b="6350"/>
                            <wp:docPr id="383684835" name="Picture 12" descr="A circle with black and blue icon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3684835" name="Picture 12" descr="A circle with black and blue icon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8650" cy="316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755" w:rsidRPr="00793755">
        <w:rPr>
          <w:rFonts w:ascii="Aharoni" w:hAnsi="Aharoni" w:cs="Aharoni"/>
          <w:sz w:val="36"/>
          <w:szCs w:val="36"/>
        </w:rPr>
        <w:t>1011 Waterfront Drive Eureka</w:t>
      </w:r>
    </w:p>
    <w:p w14:paraId="62E0FD91" w14:textId="43A388AF" w:rsidR="00793755" w:rsidRPr="00793755" w:rsidRDefault="00793755" w:rsidP="00793755">
      <w:pPr>
        <w:rPr>
          <w:rFonts w:ascii="Aharoni" w:hAnsi="Aharoni" w:cs="Aharoni"/>
          <w:sz w:val="16"/>
          <w:szCs w:val="16"/>
        </w:rPr>
      </w:pPr>
    </w:p>
    <w:p w14:paraId="23203DFE" w14:textId="5387C9E2" w:rsidR="00793755" w:rsidRDefault="00793755" w:rsidP="00793755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A2F37" wp14:editId="7489C24E">
                <wp:simplePos x="0" y="0"/>
                <wp:positionH relativeFrom="column">
                  <wp:posOffset>3067050</wp:posOffset>
                </wp:positionH>
                <wp:positionV relativeFrom="paragraph">
                  <wp:posOffset>93980</wp:posOffset>
                </wp:positionV>
                <wp:extent cx="3181350" cy="3543300"/>
                <wp:effectExtent l="0" t="0" r="19050" b="19050"/>
                <wp:wrapNone/>
                <wp:docPr id="21348750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CEA463" w14:textId="49B8E945" w:rsidR="00793755" w:rsidRPr="00793755" w:rsidRDefault="00793755">
                            <w:pP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  <w:t xml:space="preserve">Entrada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  <w:t>gratuita</w:t>
                            </w:r>
                            <w:proofErr w:type="spellEnd"/>
                          </w:p>
                          <w:p w14:paraId="188F0ACF" w14:textId="33FE9C24" w:rsidR="00793755" w:rsidRPr="00565173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40"/>
                                <w:szCs w:val="40"/>
                              </w:rPr>
                              <w:t>•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Rompecabezas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juegos</w:t>
                            </w:r>
                            <w:proofErr w:type="spellEnd"/>
                          </w:p>
                          <w:p w14:paraId="152742DE" w14:textId="69192102" w:rsidR="00793755" w:rsidRPr="00565173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•Taller para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hacer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llevar</w:t>
                            </w:r>
                            <w:proofErr w:type="spellEnd"/>
                          </w:p>
                          <w:p w14:paraId="478AA2CC" w14:textId="4ED99D74" w:rsidR="00793755" w:rsidRPr="00565173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•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Desafios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ingenieria</w:t>
                            </w:r>
                            <w:proofErr w:type="spellEnd"/>
                          </w:p>
                          <w:p w14:paraId="4A31AF73" w14:textId="77777777" w:rsidR="00793755" w:rsidRPr="00565173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•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sobre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696F36EB" w14:textId="77777777" w:rsidR="00793755" w:rsidRPr="00565173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carreras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universidadoes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4892EC" w14:textId="77777777" w:rsidR="00793755" w:rsidRPr="00565173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para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ciencia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arte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5A1D9EF1" w14:textId="31168B29" w:rsidR="00793755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36"/>
                                <w:szCs w:val="36"/>
                              </w:rPr>
                              <w:t>tecnologia</w:t>
                            </w:r>
                            <w:proofErr w:type="spellEnd"/>
                          </w:p>
                          <w:p w14:paraId="091E35A6" w14:textId="77777777" w:rsidR="00565173" w:rsidRPr="00565173" w:rsidRDefault="00565173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4DCB665" w14:textId="4DCACEB2" w:rsidR="00793755" w:rsidRPr="00565173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 w:rsidRPr="00565173"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 w:rsidRPr="00565173">
                              <w:rPr>
                                <w:rFonts w:ascii="Aharoni" w:hAnsi="Aharoni" w:cs="Aharoni" w:hint="cs"/>
                                <w:b/>
                                <w:bCs/>
                                <w:sz w:val="40"/>
                                <w:szCs w:val="40"/>
                              </w:rPr>
                              <w:t>¡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Actividades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 xml:space="preserve"> practices  </w:t>
                            </w:r>
                          </w:p>
                          <w:p w14:paraId="614F199D" w14:textId="0E47AC70" w:rsidR="00793755" w:rsidRPr="00565173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 xml:space="preserve">  para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todos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 xml:space="preserve"> las </w:t>
                            </w:r>
                            <w:proofErr w:type="spellStart"/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edades</w:t>
                            </w:r>
                            <w:proofErr w:type="spellEnd"/>
                            <w:r w:rsidRPr="00565173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47CB8ABD" w14:textId="4EF311BE" w:rsidR="00793755" w:rsidRPr="00793755" w:rsidRDefault="00793755">
                            <w:pPr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</w:pPr>
                          </w:p>
                          <w:p w14:paraId="367936AA" w14:textId="4E6E7BE4" w:rsidR="00793755" w:rsidRDefault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Activities for all ages!</w:t>
                            </w:r>
                          </w:p>
                          <w:p w14:paraId="13C16253" w14:textId="77777777" w:rsidR="00793755" w:rsidRPr="00793755" w:rsidRDefault="00793755">
                            <w:pPr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2F37" id="Text Box 4" o:spid="_x0000_s1028" type="#_x0000_t202" style="position:absolute;left:0;text-align:left;margin-left:241.5pt;margin-top:7.4pt;width:250.5pt;height:2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" fillcolor="white [3201]" strokecolor="white [3212]" strokeweight=".5pt">
                <v:textbox>
                  <w:txbxContent>
                    <w:p w14:paraId="15CEA463" w14:textId="49B8E945" w:rsidR="00793755" w:rsidRPr="00793755" w:rsidRDefault="00793755">
                      <w:pPr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>
                        <w:rPr>
                          <w:rFonts w:ascii="Aharoni" w:hAnsi="Aharoni" w:cs="Aharoni"/>
                          <w:sz w:val="52"/>
                          <w:szCs w:val="52"/>
                        </w:rPr>
                        <w:t xml:space="preserve">Entrada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52"/>
                          <w:szCs w:val="52"/>
                        </w:rPr>
                        <w:t>gratuita</w:t>
                      </w:r>
                      <w:proofErr w:type="spellEnd"/>
                    </w:p>
                    <w:p w14:paraId="188F0ACF" w14:textId="33FE9C24" w:rsidR="00793755" w:rsidRPr="00565173" w:rsidRDefault="00793755">
                      <w:pPr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40"/>
                          <w:szCs w:val="40"/>
                        </w:rPr>
                        <w:t>•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Rompecabezas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juegos</w:t>
                      </w:r>
                      <w:proofErr w:type="spellEnd"/>
                    </w:p>
                    <w:p w14:paraId="152742DE" w14:textId="69192102" w:rsidR="00793755" w:rsidRPr="00565173" w:rsidRDefault="00793755">
                      <w:pPr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•Taller para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hacer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llevar</w:t>
                      </w:r>
                      <w:proofErr w:type="spellEnd"/>
                    </w:p>
                    <w:p w14:paraId="478AA2CC" w14:textId="4ED99D74" w:rsidR="00793755" w:rsidRPr="00565173" w:rsidRDefault="00793755">
                      <w:pPr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•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Desafios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ingenieria</w:t>
                      </w:r>
                      <w:proofErr w:type="spellEnd"/>
                    </w:p>
                    <w:p w14:paraId="4A31AF73" w14:textId="77777777" w:rsidR="00793755" w:rsidRPr="00565173" w:rsidRDefault="00793755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•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sobre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696F36EB" w14:textId="77777777" w:rsidR="00793755" w:rsidRPr="00565173" w:rsidRDefault="00793755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carreras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universidadoes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4892EC" w14:textId="77777777" w:rsidR="00793755" w:rsidRPr="00565173" w:rsidRDefault="00793755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 para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ciencia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arte</w:t>
                      </w:r>
                      <w:proofErr w:type="spellEnd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5A1D9EF1" w14:textId="31168B29" w:rsidR="00793755" w:rsidRDefault="00793755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36"/>
                          <w:szCs w:val="36"/>
                        </w:rPr>
                        <w:t>tecnologia</w:t>
                      </w:r>
                      <w:proofErr w:type="spellEnd"/>
                    </w:p>
                    <w:p w14:paraId="091E35A6" w14:textId="77777777" w:rsidR="00565173" w:rsidRPr="00565173" w:rsidRDefault="00565173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4DCB665" w14:textId="4DCACEB2" w:rsidR="00793755" w:rsidRPr="00565173" w:rsidRDefault="00793755" w:rsidP="00793755">
                      <w:pPr>
                        <w:spacing w:after="0"/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 w:rsidRPr="00565173"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 w:rsidRPr="00565173">
                        <w:rPr>
                          <w:rFonts w:ascii="Aharoni" w:hAnsi="Aharoni" w:cs="Aharoni" w:hint="cs"/>
                          <w:b/>
                          <w:bCs/>
                          <w:sz w:val="40"/>
                          <w:szCs w:val="40"/>
                        </w:rPr>
                        <w:t>¡</w:t>
                      </w:r>
                      <w:proofErr w:type="spellStart"/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>Actividades</w:t>
                      </w:r>
                      <w:proofErr w:type="spellEnd"/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 xml:space="preserve"> practices  </w:t>
                      </w:r>
                    </w:p>
                    <w:p w14:paraId="614F199D" w14:textId="0E47AC70" w:rsidR="00793755" w:rsidRPr="00565173" w:rsidRDefault="00793755" w:rsidP="00793755">
                      <w:pPr>
                        <w:spacing w:after="0"/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 xml:space="preserve">  para </w:t>
                      </w:r>
                      <w:proofErr w:type="spellStart"/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>todos</w:t>
                      </w:r>
                      <w:proofErr w:type="spellEnd"/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 xml:space="preserve"> las </w:t>
                      </w:r>
                      <w:proofErr w:type="spellStart"/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>edades</w:t>
                      </w:r>
                      <w:proofErr w:type="spellEnd"/>
                      <w:r w:rsidRPr="00565173">
                        <w:rPr>
                          <w:rFonts w:ascii="Aharoni" w:hAnsi="Aharoni" w:cs="Aharoni"/>
                          <w:sz w:val="40"/>
                          <w:szCs w:val="40"/>
                        </w:rPr>
                        <w:t>!</w:t>
                      </w:r>
                    </w:p>
                    <w:p w14:paraId="47CB8ABD" w14:textId="4EF311BE" w:rsidR="00793755" w:rsidRPr="00793755" w:rsidRDefault="00793755">
                      <w:pPr>
                        <w:rPr>
                          <w:rFonts w:ascii="Aharoni" w:hAnsi="Aharoni" w:cs="Aharoni"/>
                          <w:sz w:val="36"/>
                          <w:szCs w:val="36"/>
                        </w:rPr>
                      </w:pPr>
                    </w:p>
                    <w:p w14:paraId="367936AA" w14:textId="4E6E7BE4" w:rsidR="00793755" w:rsidRDefault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Aharoni" w:hAnsi="Aharoni" w:cs="Aharoni"/>
                          <w:sz w:val="40"/>
                          <w:szCs w:val="40"/>
                        </w:rPr>
                        <w:t>Activities for all ages!</w:t>
                      </w:r>
                    </w:p>
                    <w:p w14:paraId="13C16253" w14:textId="77777777" w:rsidR="00793755" w:rsidRPr="00793755" w:rsidRDefault="00793755">
                      <w:pPr>
                        <w:rPr>
                          <w:rFonts w:ascii="Aharoni" w:hAnsi="Aharoni" w:cs="Aharon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2CED2" w14:textId="07073145" w:rsidR="00793755" w:rsidRDefault="00793755" w:rsidP="00793755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C2F3A" wp14:editId="3AB7AA75">
                <wp:simplePos x="0" y="0"/>
                <wp:positionH relativeFrom="column">
                  <wp:posOffset>-184150</wp:posOffset>
                </wp:positionH>
                <wp:positionV relativeFrom="paragraph">
                  <wp:posOffset>2414270</wp:posOffset>
                </wp:positionV>
                <wp:extent cx="3181350" cy="876300"/>
                <wp:effectExtent l="0" t="0" r="19050" b="19050"/>
                <wp:wrapNone/>
                <wp:docPr id="38815333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DCB8CB" w14:textId="08990BC4" w:rsidR="00793755" w:rsidRPr="00793755" w:rsidRDefault="00793755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obtener</w:t>
                            </w:r>
                            <w:proofErr w:type="spellEnd"/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>á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  <w:r w:rsidRPr="00793755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</w:rPr>
                              <w:t>i</w:t>
                            </w:r>
                            <w:r w:rsidRPr="00793755">
                              <w:rPr>
                                <w:rFonts w:ascii="Aharoni" w:hAnsi="Aharoni" w:cs="Aharoni"/>
                              </w:rPr>
                              <w:t>nformaci</w:t>
                            </w:r>
                            <w:r w:rsidRPr="00793755">
                              <w:rPr>
                                <w:rFonts w:ascii="Aharoni" w:hAnsi="Aharoni" w:cs="Aharoni" w:hint="cs"/>
                              </w:rPr>
                              <w:t>ó</w:t>
                            </w:r>
                            <w:r w:rsidRPr="00793755">
                              <w:rPr>
                                <w:rFonts w:ascii="Aharoni" w:hAnsi="Aharoni" w:cs="Aharoni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haroni" w:hAnsi="Aharoni" w:cs="Aharon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</w:rPr>
                              <w:t>comuniquese</w:t>
                            </w:r>
                            <w:proofErr w:type="spellEnd"/>
                          </w:p>
                          <w:p w14:paraId="167476E5" w14:textId="3F128423" w:rsidR="00793755" w:rsidRPr="00793755" w:rsidRDefault="00530E57" w:rsidP="00793755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hyperlink r:id="rId7" w:history="1">
                              <w:r w:rsidR="00793755" w:rsidRPr="00793755">
                                <w:rPr>
                                  <w:rStyle w:val="Hyperlink"/>
                                  <w:rFonts w:ascii="Aharoni" w:hAnsi="Aharoni" w:cs="Aharoni" w:hint="cs"/>
                                  <w:b/>
                                  <w:bCs/>
                                </w:rPr>
                                <w:t>hmathfest@gmail.com</w:t>
                              </w:r>
                            </w:hyperlink>
                            <w:r w:rsidR="00793755"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 xml:space="preserve"> (707)845-7465 </w:t>
                            </w:r>
                          </w:p>
                          <w:p w14:paraId="57D3CAED" w14:textId="726512E0" w:rsidR="00793755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 w:rsidRPr="00793755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>humboldtmathfestivial.weebly.com</w:t>
                            </w:r>
                          </w:p>
                          <w:p w14:paraId="7F724138" w14:textId="77777777" w:rsidR="00793755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</w:p>
                          <w:p w14:paraId="07CA711C" w14:textId="77777777" w:rsidR="00793755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</w:p>
                          <w:p w14:paraId="56F3E177" w14:textId="77777777" w:rsidR="00793755" w:rsidRPr="00793755" w:rsidRDefault="00793755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C2F3A" id="Text Box 5" o:spid="_x0000_s1029" type="#_x0000_t202" style="position:absolute;left:0;text-align:left;margin-left:-14.5pt;margin-top:190.1pt;width:250.5pt;height:6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" fillcolor="white [3201]" strokecolor="white [3212]" strokeweight=".5pt">
                <v:textbox>
                  <w:txbxContent>
                    <w:p w14:paraId="2FDCB8CB" w14:textId="08990BC4" w:rsidR="00793755" w:rsidRPr="00793755" w:rsidRDefault="00793755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obtener</w:t>
                      </w:r>
                      <w:proofErr w:type="spellEnd"/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m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</w:rPr>
                        <w:t>á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s</w:t>
                      </w:r>
                      <w:proofErr w:type="spellEnd"/>
                      <w:r w:rsidRPr="00793755"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</w:rPr>
                        <w:t>i</w:t>
                      </w:r>
                      <w:r w:rsidRPr="00793755">
                        <w:rPr>
                          <w:rFonts w:ascii="Aharoni" w:hAnsi="Aharoni" w:cs="Aharoni"/>
                        </w:rPr>
                        <w:t>nformaci</w:t>
                      </w:r>
                      <w:r w:rsidRPr="00793755">
                        <w:rPr>
                          <w:rFonts w:ascii="Aharoni" w:hAnsi="Aharoni" w:cs="Aharoni" w:hint="cs"/>
                        </w:rPr>
                        <w:t>ó</w:t>
                      </w:r>
                      <w:r w:rsidRPr="00793755">
                        <w:rPr>
                          <w:rFonts w:ascii="Aharoni" w:hAnsi="Aharoni" w:cs="Aharoni"/>
                        </w:rPr>
                        <w:t>n</w:t>
                      </w:r>
                      <w:proofErr w:type="spellEnd"/>
                      <w:r>
                        <w:rPr>
                          <w:rFonts w:ascii="Aharoni" w:hAnsi="Aharoni" w:cs="Aharon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</w:rPr>
                        <w:t>comuniquese</w:t>
                      </w:r>
                      <w:proofErr w:type="spellEnd"/>
                    </w:p>
                    <w:p w14:paraId="167476E5" w14:textId="3F128423" w:rsidR="00793755" w:rsidRPr="00793755" w:rsidRDefault="00530E57" w:rsidP="00793755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hyperlink r:id="rId8" w:history="1">
                        <w:r w:rsidR="00793755" w:rsidRPr="00793755">
                          <w:rPr>
                            <w:rStyle w:val="Hyperlink"/>
                            <w:rFonts w:ascii="Aharoni" w:hAnsi="Aharoni" w:cs="Aharoni" w:hint="cs"/>
                            <w:b/>
                            <w:bCs/>
                          </w:rPr>
                          <w:t>hmathfest@gmail.com</w:t>
                        </w:r>
                      </w:hyperlink>
                      <w:r w:rsidR="00793755"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 xml:space="preserve"> (707)845-7465 </w:t>
                      </w:r>
                    </w:p>
                    <w:p w14:paraId="57D3CAED" w14:textId="726512E0" w:rsidR="00793755" w:rsidRDefault="00793755">
                      <w:pPr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 w:rsidRPr="00793755">
                        <w:rPr>
                          <w:rFonts w:ascii="Aharoni" w:hAnsi="Aharoni" w:cs="Aharoni" w:hint="cs"/>
                          <w:b/>
                          <w:bCs/>
                        </w:rPr>
                        <w:t>humboldtmathfestivial.weebly.com</w:t>
                      </w:r>
                    </w:p>
                    <w:p w14:paraId="7F724138" w14:textId="77777777" w:rsidR="00793755" w:rsidRDefault="00793755">
                      <w:pPr>
                        <w:rPr>
                          <w:rFonts w:ascii="Aharoni" w:hAnsi="Aharoni" w:cs="Aharoni"/>
                          <w:b/>
                          <w:bCs/>
                        </w:rPr>
                      </w:pPr>
                    </w:p>
                    <w:p w14:paraId="07CA711C" w14:textId="77777777" w:rsidR="00793755" w:rsidRDefault="00793755">
                      <w:pPr>
                        <w:rPr>
                          <w:rFonts w:ascii="Aharoni" w:hAnsi="Aharoni" w:cs="Aharoni"/>
                          <w:b/>
                          <w:bCs/>
                        </w:rPr>
                      </w:pPr>
                    </w:p>
                    <w:p w14:paraId="56F3E177" w14:textId="77777777" w:rsidR="00793755" w:rsidRPr="00793755" w:rsidRDefault="00793755">
                      <w:pPr>
                        <w:rPr>
                          <w:rFonts w:ascii="Aharoni" w:hAnsi="Aharoni" w:cs="Aharon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5"/>
    <w:rsid w:val="00185D8B"/>
    <w:rsid w:val="001B1E85"/>
    <w:rsid w:val="001D6D76"/>
    <w:rsid w:val="003C234C"/>
    <w:rsid w:val="00530E57"/>
    <w:rsid w:val="00565173"/>
    <w:rsid w:val="00793755"/>
    <w:rsid w:val="00906E0C"/>
    <w:rsid w:val="00E96008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2B63"/>
  <w15:chartTrackingRefBased/>
  <w15:docId w15:val="{7A2CEB86-D22A-40C8-93DF-892234E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7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7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7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7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7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7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7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7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7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7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7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7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7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7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7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7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37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7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37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7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37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37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7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37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75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th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athfe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658B-5474-4A45-87C2-0F7E597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Pinkerton</dc:creator>
  <cp:keywords/>
  <dc:description/>
  <cp:lastModifiedBy>Ken Pinkerton</cp:lastModifiedBy>
  <cp:revision>3</cp:revision>
  <cp:lastPrinted>2024-04-10T18:40:00Z</cp:lastPrinted>
  <dcterms:created xsi:type="dcterms:W3CDTF">2024-04-11T00:40:00Z</dcterms:created>
  <dcterms:modified xsi:type="dcterms:W3CDTF">2024-04-11T00:40:00Z</dcterms:modified>
</cp:coreProperties>
</file>